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108" w:tblpY="807"/>
        <w:tblW w:w="14366" w:type="dxa"/>
        <w:tblLook w:val="04A0" w:firstRow="1" w:lastRow="0" w:firstColumn="1" w:lastColumn="0" w:noHBand="0" w:noVBand="1"/>
      </w:tblPr>
      <w:tblGrid>
        <w:gridCol w:w="1384"/>
        <w:gridCol w:w="1295"/>
        <w:gridCol w:w="1843"/>
        <w:gridCol w:w="2126"/>
        <w:gridCol w:w="7718"/>
      </w:tblGrid>
      <w:tr w:rsidR="00A17E46" w:rsidRPr="00A17E46" w:rsidTr="002A55B5">
        <w:tc>
          <w:tcPr>
            <w:tcW w:w="1384" w:type="dxa"/>
            <w:shd w:val="clear" w:color="auto" w:fill="BFBFBF" w:themeFill="background1" w:themeFillShade="BF"/>
          </w:tcPr>
          <w:p w:rsidR="00A17E46" w:rsidRPr="00A17E46" w:rsidRDefault="00A17E46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A17E46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校內委員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A17E46" w:rsidRPr="00A17E46" w:rsidRDefault="00A17E46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A17E46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17E46" w:rsidRPr="00A17E46" w:rsidRDefault="00A17E46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A17E46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教職員編號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17E46" w:rsidRPr="00A17E46" w:rsidRDefault="00A17E46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  <w:shd w:val="clear" w:color="auto" w:fill="FFFFFF"/>
              </w:rPr>
            </w:pPr>
            <w:r w:rsidRPr="00A17E46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服務單位名稱</w:t>
            </w:r>
          </w:p>
        </w:tc>
        <w:tc>
          <w:tcPr>
            <w:tcW w:w="7718" w:type="dxa"/>
            <w:shd w:val="clear" w:color="auto" w:fill="BFBFBF" w:themeFill="background1" w:themeFillShade="BF"/>
          </w:tcPr>
          <w:p w:rsidR="00A17E46" w:rsidRPr="00A17E46" w:rsidRDefault="00A17E46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  <w:shd w:val="clear" w:color="auto" w:fill="FFFFFF"/>
              </w:rPr>
            </w:pPr>
            <w:r w:rsidRPr="00A17E46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職稱</w:t>
            </w:r>
          </w:p>
        </w:tc>
      </w:tr>
      <w:tr w:rsidR="00A17E46" w:rsidRPr="00A17E46" w:rsidTr="002A55B5">
        <w:tc>
          <w:tcPr>
            <w:tcW w:w="1384" w:type="dxa"/>
          </w:tcPr>
          <w:p w:rsidR="00A17E46" w:rsidRPr="00A17E46" w:rsidRDefault="00A17E46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95" w:type="dxa"/>
          </w:tcPr>
          <w:p w:rsidR="00A17E46" w:rsidRPr="00A17E46" w:rsidRDefault="00A17E46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A17E46" w:rsidRPr="00A17E46" w:rsidRDefault="00A17E46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17E46" w:rsidRPr="00A17E46" w:rsidRDefault="00A17E46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718" w:type="dxa"/>
          </w:tcPr>
          <w:p w:rsidR="00A17E46" w:rsidRPr="00A17E46" w:rsidRDefault="00A17E46" w:rsidP="002A55B5">
            <w:pPr>
              <w:snapToGrid w:val="0"/>
              <w:rPr>
                <w:rFonts w:ascii="微軟正黑體" w:eastAsia="微軟正黑體" w:hAnsi="微軟正黑體" w:cs="Arial"/>
                <w:color w:val="000000"/>
                <w:szCs w:val="24"/>
                <w:u w:val="single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sym w:font="Wingdings" w:char="F06F"/>
            </w:r>
            <w:r w:rsidRPr="00A17E46"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教授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sym w:font="Wingdings" w:char="F06F"/>
            </w:r>
            <w:r w:rsidRPr="00A17E46"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副教授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sym w:font="Wingdings" w:char="F06F"/>
            </w:r>
            <w:r w:rsidRPr="00A17E46"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助理教授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sym w:font="Wingdings" w:char="F06F"/>
            </w:r>
            <w:r w:rsidRPr="00A17E46"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其他: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u w:val="single"/>
                <w:shd w:val="clear" w:color="auto" w:fill="FFFFFF"/>
              </w:rPr>
              <w:t xml:space="preserve">                        </w:t>
            </w:r>
          </w:p>
        </w:tc>
      </w:tr>
      <w:tr w:rsidR="00A17E46" w:rsidRPr="00A17E46" w:rsidTr="002A55B5">
        <w:tc>
          <w:tcPr>
            <w:tcW w:w="1384" w:type="dxa"/>
          </w:tcPr>
          <w:p w:rsidR="00A17E46" w:rsidRPr="00A17E46" w:rsidRDefault="00A17E46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95" w:type="dxa"/>
          </w:tcPr>
          <w:p w:rsidR="00A17E46" w:rsidRPr="00A17E46" w:rsidRDefault="00A17E46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A17E46" w:rsidRPr="00A17E46" w:rsidRDefault="00A17E46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17E46" w:rsidRPr="00A17E46" w:rsidRDefault="00A17E46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718" w:type="dxa"/>
          </w:tcPr>
          <w:p w:rsidR="00A17E46" w:rsidRDefault="00A17E46" w:rsidP="002A55B5">
            <w:pPr>
              <w:snapToGrid w:val="0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sym w:font="Wingdings" w:char="F06F"/>
            </w:r>
            <w:r w:rsidRPr="00A17E46"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教授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sym w:font="Wingdings" w:char="F06F"/>
            </w:r>
            <w:r w:rsidRPr="00A17E46"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副教授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sym w:font="Wingdings" w:char="F06F"/>
            </w:r>
            <w:r w:rsidRPr="00A17E46"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助理教授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sym w:font="Wingdings" w:char="F06F"/>
            </w:r>
            <w:r w:rsidRPr="00A17E46"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其他: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u w:val="single"/>
                <w:shd w:val="clear" w:color="auto" w:fill="FFFFFF"/>
              </w:rPr>
              <w:t xml:space="preserve">                        </w:t>
            </w:r>
          </w:p>
        </w:tc>
      </w:tr>
      <w:tr w:rsidR="002345B5" w:rsidRPr="00A17E46" w:rsidTr="002A55B5">
        <w:tc>
          <w:tcPr>
            <w:tcW w:w="1384" w:type="dxa"/>
            <w:shd w:val="clear" w:color="auto" w:fill="BFBFBF" w:themeFill="background1" w:themeFillShade="BF"/>
          </w:tcPr>
          <w:p w:rsidR="002345B5" w:rsidRPr="00A17E46" w:rsidRDefault="002345B5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A17E46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校外委員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2345B5" w:rsidRPr="00A17E46" w:rsidRDefault="002345B5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A17E46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345B5" w:rsidRPr="00A17E46" w:rsidRDefault="002345B5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A17E46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服務單位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2345B5" w:rsidRPr="00A17E46" w:rsidRDefault="002345B5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  <w:r w:rsidRPr="00A17E46">
              <w:rPr>
                <w:rFonts w:ascii="微軟正黑體" w:eastAsia="微軟正黑體" w:hAnsi="微軟正黑體" w:cs="Arial" w:hint="eastAsia"/>
                <w:b/>
                <w:color w:val="000000"/>
                <w:szCs w:val="24"/>
              </w:rPr>
              <w:t>職稱</w:t>
            </w:r>
          </w:p>
        </w:tc>
        <w:tc>
          <w:tcPr>
            <w:tcW w:w="7718" w:type="dxa"/>
            <w:shd w:val="clear" w:color="auto" w:fill="auto"/>
          </w:tcPr>
          <w:p w:rsidR="002345B5" w:rsidRPr="00A17E46" w:rsidRDefault="002345B5" w:rsidP="002A55B5">
            <w:pPr>
              <w:snapToGrid w:val="0"/>
              <w:rPr>
                <w:rFonts w:ascii="微軟正黑體" w:eastAsia="微軟正黑體" w:hAnsi="微軟正黑體" w:cs="Arial"/>
                <w:b/>
                <w:color w:val="000000"/>
                <w:szCs w:val="24"/>
              </w:rPr>
            </w:pPr>
          </w:p>
        </w:tc>
      </w:tr>
      <w:tr w:rsidR="003C5A7C" w:rsidRPr="00A17E46" w:rsidTr="002A55B5">
        <w:tc>
          <w:tcPr>
            <w:tcW w:w="1384" w:type="dxa"/>
            <w:vMerge w:val="restart"/>
          </w:tcPr>
          <w:p w:rsidR="003C5A7C" w:rsidRPr="00A17E46" w:rsidRDefault="003C5A7C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95" w:type="dxa"/>
            <w:vMerge w:val="restart"/>
          </w:tcPr>
          <w:p w:rsidR="003C5A7C" w:rsidRPr="00A17E46" w:rsidRDefault="003C5A7C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3C5A7C" w:rsidRPr="00A17E46" w:rsidRDefault="003C5A7C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3C5A7C" w:rsidRDefault="003C5A7C" w:rsidP="002A55B5">
            <w:pPr>
              <w:snapToGrid w:val="0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sym w:font="Wingdings" w:char="F06F"/>
            </w:r>
            <w:r w:rsidRPr="00A17E46"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教授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sym w:font="Wingdings" w:char="F06F"/>
            </w:r>
            <w:r w:rsidRPr="00A17E46"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副教授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sym w:font="Wingdings" w:char="F06F"/>
            </w:r>
            <w:r w:rsidRPr="00A17E46"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助理教授</w:t>
            </w:r>
          </w:p>
          <w:p w:rsidR="003C5A7C" w:rsidRPr="00A17E46" w:rsidRDefault="003C5A7C" w:rsidP="002A55B5">
            <w:pPr>
              <w:snapToGrid w:val="0"/>
              <w:rPr>
                <w:rFonts w:ascii="微軟正黑體" w:eastAsia="微軟正黑體" w:hAnsi="微軟正黑體" w:cs="Arial"/>
                <w:color w:val="000000"/>
                <w:szCs w:val="24"/>
                <w:u w:val="single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sym w:font="Wingdings" w:char="F06F"/>
            </w:r>
            <w:r w:rsidRPr="00A17E46"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其他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：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u w:val="single"/>
                <w:shd w:val="clear" w:color="auto" w:fill="FFFFFF"/>
              </w:rPr>
              <w:t xml:space="preserve">          </w:t>
            </w:r>
          </w:p>
        </w:tc>
        <w:tc>
          <w:tcPr>
            <w:tcW w:w="7718" w:type="dxa"/>
            <w:vMerge w:val="restart"/>
            <w:shd w:val="clear" w:color="auto" w:fill="auto"/>
          </w:tcPr>
          <w:p w:rsidR="000E334D" w:rsidRDefault="000E334D" w:rsidP="000E334D">
            <w:pPr>
              <w:pStyle w:val="a4"/>
              <w:snapToGrid w:val="0"/>
              <w:ind w:leftChars="0" w:left="360"/>
              <w:rPr>
                <w:rFonts w:ascii="微軟正黑體" w:eastAsia="微軟正黑體" w:hAnsi="微軟正黑體" w:cs="Arial" w:hint="eastAsia"/>
                <w:color w:val="0000FF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0000FF"/>
                <w:szCs w:val="24"/>
                <w:shd w:val="clear" w:color="auto" w:fill="FFFFFF"/>
              </w:rPr>
              <w:sym w:font="Wingdings" w:char="F075"/>
            </w:r>
            <w:r>
              <w:rPr>
                <w:rFonts w:ascii="微軟正黑體" w:eastAsia="微軟正黑體" w:hAnsi="微軟正黑體" w:cs="Arial" w:hint="eastAsia"/>
                <w:color w:val="0000FF"/>
                <w:szCs w:val="24"/>
                <w:shd w:val="clear" w:color="auto" w:fill="FFFFFF"/>
              </w:rPr>
              <w:t>第一次擔任本校校外口委需備</w:t>
            </w:r>
            <w:bookmarkStart w:id="0" w:name="_GoBack"/>
            <w:bookmarkEnd w:id="0"/>
            <w:r>
              <w:rPr>
                <w:rFonts w:ascii="微軟正黑體" w:eastAsia="微軟正黑體" w:hAnsi="微軟正黑體" w:cs="Arial" w:hint="eastAsia"/>
                <w:color w:val="0000FF"/>
                <w:szCs w:val="24"/>
                <w:shd w:val="clear" w:color="auto" w:fill="FFFFFF"/>
              </w:rPr>
              <w:t>以下資料:</w:t>
            </w:r>
          </w:p>
          <w:p w:rsidR="003C5A7C" w:rsidRPr="002A55B5" w:rsidRDefault="003C5A7C" w:rsidP="002A55B5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Arial"/>
                <w:color w:val="0000FF"/>
                <w:szCs w:val="24"/>
                <w:shd w:val="clear" w:color="auto" w:fill="FFFFFF"/>
              </w:rPr>
            </w:pPr>
            <w:r w:rsidRPr="002A55B5">
              <w:rPr>
                <w:rFonts w:ascii="微軟正黑體" w:eastAsia="微軟正黑體" w:hAnsi="微軟正黑體" w:cs="Arial" w:hint="eastAsia"/>
                <w:color w:val="0000FF"/>
                <w:szCs w:val="24"/>
                <w:shd w:val="clear" w:color="auto" w:fill="FFFFFF"/>
              </w:rPr>
              <w:t>請與校外委員索取匯款存摺帳號影本乙份，若是台灣銀行帳戶，學校轉帳時將不會扣除轉帳之30元手續費。</w:t>
            </w:r>
          </w:p>
          <w:p w:rsidR="003C5A7C" w:rsidRPr="00343069" w:rsidRDefault="003C5A7C" w:rsidP="002A55B5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  <w:r w:rsidRPr="002A55B5">
              <w:rPr>
                <w:rFonts w:ascii="微軟正黑體" w:eastAsia="微軟正黑體" w:hAnsi="微軟正黑體" w:cs="Arial" w:hint="eastAsia"/>
                <w:color w:val="0000FF"/>
                <w:szCs w:val="24"/>
                <w:shd w:val="clear" w:color="auto" w:fill="FFFFFF"/>
              </w:rPr>
              <w:t>請將校外委員之存摺影本隨同此單送至辦公室。</w:t>
            </w:r>
          </w:p>
          <w:p w:rsidR="003C5A7C" w:rsidRPr="000E334D" w:rsidRDefault="003C5A7C" w:rsidP="003C5A7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0000FF"/>
                <w:szCs w:val="24"/>
                <w:shd w:val="clear" w:color="auto" w:fill="FFFFFF"/>
              </w:rPr>
              <w:t>校外委員請隋附左列資料證明影本，以供審核。</w:t>
            </w:r>
          </w:p>
          <w:p w:rsidR="000E334D" w:rsidRPr="00A17E46" w:rsidRDefault="000E334D" w:rsidP="003C5A7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0000FF"/>
                <w:szCs w:val="24"/>
                <w:shd w:val="clear" w:color="auto" w:fill="FFFFFF"/>
              </w:rPr>
              <w:t>提供部定助理教授以上證明影本</w:t>
            </w:r>
          </w:p>
        </w:tc>
      </w:tr>
      <w:tr w:rsidR="003C5A7C" w:rsidRPr="00A17E46" w:rsidTr="003C5A7C">
        <w:trPr>
          <w:trHeight w:val="1004"/>
        </w:trPr>
        <w:tc>
          <w:tcPr>
            <w:tcW w:w="1384" w:type="dxa"/>
            <w:vMerge/>
          </w:tcPr>
          <w:p w:rsidR="003C5A7C" w:rsidRPr="00A17E46" w:rsidRDefault="003C5A7C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95" w:type="dxa"/>
            <w:vMerge/>
          </w:tcPr>
          <w:p w:rsidR="003C5A7C" w:rsidRPr="00A17E46" w:rsidRDefault="003C5A7C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3C5A7C" w:rsidRPr="00A17E46" w:rsidRDefault="003C5A7C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學歷</w:t>
            </w:r>
          </w:p>
        </w:tc>
        <w:tc>
          <w:tcPr>
            <w:tcW w:w="2126" w:type="dxa"/>
          </w:tcPr>
          <w:p w:rsidR="003C5A7C" w:rsidRDefault="003C5A7C" w:rsidP="002A55B5">
            <w:pPr>
              <w:snapToGrid w:val="0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718" w:type="dxa"/>
            <w:vMerge/>
            <w:shd w:val="clear" w:color="auto" w:fill="auto"/>
          </w:tcPr>
          <w:p w:rsidR="003C5A7C" w:rsidRPr="00A17E46" w:rsidRDefault="003C5A7C" w:rsidP="002A55B5">
            <w:pPr>
              <w:snapToGrid w:val="0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</w:tr>
      <w:tr w:rsidR="003C5A7C" w:rsidRPr="00A17E46" w:rsidTr="003C5A7C">
        <w:trPr>
          <w:trHeight w:val="1685"/>
        </w:trPr>
        <w:tc>
          <w:tcPr>
            <w:tcW w:w="1384" w:type="dxa"/>
            <w:vMerge/>
          </w:tcPr>
          <w:p w:rsidR="003C5A7C" w:rsidRPr="00A17E46" w:rsidRDefault="003C5A7C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95" w:type="dxa"/>
            <w:vMerge/>
          </w:tcPr>
          <w:p w:rsidR="003C5A7C" w:rsidRPr="00A17E46" w:rsidRDefault="003C5A7C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3C5A7C" w:rsidRPr="00A17E46" w:rsidRDefault="003C5A7C" w:rsidP="002A55B5">
            <w:pPr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  <w:shd w:val="clear" w:color="auto" w:fill="FFFFFF"/>
              </w:rPr>
              <w:t>經歷</w:t>
            </w:r>
          </w:p>
        </w:tc>
        <w:tc>
          <w:tcPr>
            <w:tcW w:w="2126" w:type="dxa"/>
          </w:tcPr>
          <w:p w:rsidR="003C5A7C" w:rsidRPr="00A17E46" w:rsidRDefault="003C5A7C" w:rsidP="002A55B5">
            <w:pPr>
              <w:snapToGrid w:val="0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718" w:type="dxa"/>
            <w:vMerge/>
            <w:shd w:val="clear" w:color="auto" w:fill="auto"/>
          </w:tcPr>
          <w:p w:rsidR="003C5A7C" w:rsidRPr="00A17E46" w:rsidRDefault="003C5A7C" w:rsidP="002A55B5">
            <w:pPr>
              <w:snapToGrid w:val="0"/>
              <w:rPr>
                <w:rFonts w:ascii="微軟正黑體" w:eastAsia="微軟正黑體" w:hAnsi="微軟正黑體" w:cs="Arial"/>
                <w:color w:val="000000"/>
                <w:szCs w:val="24"/>
                <w:shd w:val="clear" w:color="auto" w:fill="FFFFFF"/>
              </w:rPr>
            </w:pPr>
          </w:p>
        </w:tc>
      </w:tr>
    </w:tbl>
    <w:p w:rsidR="00A17E46" w:rsidRPr="00A17E46" w:rsidRDefault="00A17E46" w:rsidP="00A17E46">
      <w:pPr>
        <w:rPr>
          <w:rFonts w:ascii="微軟正黑體" w:eastAsia="微軟正黑體" w:hAnsi="微軟正黑體"/>
          <w:b/>
          <w:sz w:val="36"/>
        </w:rPr>
      </w:pPr>
      <w:r w:rsidRPr="00A17E46">
        <w:rPr>
          <w:rFonts w:ascii="微軟正黑體" w:eastAsia="微軟正黑體" w:hAnsi="微軟正黑體" w:hint="eastAsia"/>
          <w:b/>
          <w:sz w:val="36"/>
        </w:rPr>
        <w:t>請填寫此表，以利報帳</w:t>
      </w:r>
      <w:r w:rsidR="00CE6793">
        <w:rPr>
          <w:rFonts w:ascii="微軟正黑體" w:eastAsia="微軟正黑體" w:hAnsi="微軟正黑體" w:hint="eastAsia"/>
          <w:b/>
          <w:sz w:val="36"/>
        </w:rPr>
        <w:t>及審核</w:t>
      </w:r>
    </w:p>
    <w:p w:rsidR="00FC579A" w:rsidRDefault="00FC579A" w:rsidP="00A17E46"/>
    <w:p w:rsidR="003B429A" w:rsidRDefault="003B429A" w:rsidP="003C5A7C">
      <w:pPr>
        <w:widowControl/>
      </w:pPr>
    </w:p>
    <w:sectPr w:rsidR="003B429A" w:rsidSect="00A17E4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91" w:rsidRDefault="00B50391" w:rsidP="00BE06F9">
      <w:r>
        <w:separator/>
      </w:r>
    </w:p>
  </w:endnote>
  <w:endnote w:type="continuationSeparator" w:id="0">
    <w:p w:rsidR="00B50391" w:rsidRDefault="00B50391" w:rsidP="00B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91" w:rsidRDefault="00B50391" w:rsidP="00BE06F9">
      <w:r>
        <w:separator/>
      </w:r>
    </w:p>
  </w:footnote>
  <w:footnote w:type="continuationSeparator" w:id="0">
    <w:p w:rsidR="00B50391" w:rsidRDefault="00B50391" w:rsidP="00BE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3E17"/>
    <w:multiLevelType w:val="hybridMultilevel"/>
    <w:tmpl w:val="D25E17BC"/>
    <w:lvl w:ilvl="0" w:tplc="08808834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rial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46"/>
    <w:rsid w:val="000E334D"/>
    <w:rsid w:val="002345B5"/>
    <w:rsid w:val="00247B51"/>
    <w:rsid w:val="002A55B5"/>
    <w:rsid w:val="00343069"/>
    <w:rsid w:val="003B429A"/>
    <w:rsid w:val="003C5A7C"/>
    <w:rsid w:val="00812EBD"/>
    <w:rsid w:val="00A17E46"/>
    <w:rsid w:val="00A57F88"/>
    <w:rsid w:val="00B50391"/>
    <w:rsid w:val="00BE06F9"/>
    <w:rsid w:val="00CE6793"/>
    <w:rsid w:val="00EF10EF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EB7A2C-6FDC-46C3-99A9-DBC3EE59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5B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6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6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2020-07-02T02:02:00Z</dcterms:created>
  <dcterms:modified xsi:type="dcterms:W3CDTF">2021-01-20T05:22:00Z</dcterms:modified>
</cp:coreProperties>
</file>